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4856B" w14:textId="77777777" w:rsidR="00AF1FDB" w:rsidRDefault="00AF1FDB" w:rsidP="005600B0">
      <w:pPr>
        <w:pStyle w:val="Title"/>
        <w:jc w:val="left"/>
        <w:rPr>
          <w:rFonts w:ascii="Arial" w:hAnsi="Arial" w:cs="Arial"/>
          <w:color w:val="632423" w:themeColor="accent2" w:themeShade="80"/>
          <w:sz w:val="32"/>
          <w:szCs w:val="32"/>
          <w:u w:val="none"/>
        </w:rPr>
      </w:pPr>
    </w:p>
    <w:p w14:paraId="5F35328E" w14:textId="5C72ADEA" w:rsidR="00A3178E" w:rsidRPr="00C33961" w:rsidRDefault="00A3178E" w:rsidP="005600B0">
      <w:pPr>
        <w:pStyle w:val="Title"/>
        <w:jc w:val="left"/>
        <w:rPr>
          <w:rFonts w:ascii="Arial" w:hAnsi="Arial" w:cs="Arial"/>
          <w:color w:val="632423" w:themeColor="accent2" w:themeShade="80"/>
          <w:sz w:val="32"/>
          <w:szCs w:val="32"/>
          <w:u w:val="none"/>
        </w:rPr>
      </w:pPr>
      <w:r w:rsidRPr="00C33961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 xml:space="preserve">Cycle of </w:t>
      </w:r>
      <w:r w:rsidR="00236188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 xml:space="preserve">Public </w:t>
      </w:r>
      <w:r w:rsidRPr="00C33961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>Meetings for 20</w:t>
      </w:r>
      <w:r w:rsidR="002C0AF9" w:rsidRPr="00C33961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>2</w:t>
      </w:r>
      <w:r w:rsidR="00A002B8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>6/2027</w:t>
      </w:r>
      <w:r w:rsidR="00A8462A">
        <w:rPr>
          <w:rFonts w:ascii="Arial" w:hAnsi="Arial" w:cs="Arial"/>
          <w:color w:val="632423" w:themeColor="accent2" w:themeShade="80"/>
          <w:sz w:val="32"/>
          <w:szCs w:val="32"/>
          <w:u w:val="none"/>
        </w:rPr>
        <w:t xml:space="preserve"> </w:t>
      </w:r>
    </w:p>
    <w:p w14:paraId="7271F1DA" w14:textId="77777777" w:rsidR="00A3178E" w:rsidRDefault="00A3178E" w:rsidP="005600B0">
      <w:pPr>
        <w:pStyle w:val="Title"/>
        <w:jc w:val="left"/>
        <w:rPr>
          <w:rFonts w:ascii="Arial" w:hAnsi="Arial" w:cs="Arial"/>
          <w:b w:val="0"/>
          <w:color w:val="C00000"/>
          <w:u w:val="none"/>
        </w:rPr>
      </w:pP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1697"/>
        <w:gridCol w:w="2414"/>
        <w:gridCol w:w="1276"/>
        <w:gridCol w:w="5387"/>
      </w:tblGrid>
      <w:tr w:rsidR="00A3178E" w14:paraId="1BE939AD" w14:textId="77777777" w:rsidTr="00034DBC">
        <w:tc>
          <w:tcPr>
            <w:tcW w:w="1697" w:type="dxa"/>
          </w:tcPr>
          <w:p w14:paraId="75759E3A" w14:textId="5108746B" w:rsidR="00A3178E" w:rsidRPr="00B85D54" w:rsidRDefault="0027694F" w:rsidP="003E25BA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bookmarkStart w:id="0" w:name="_Hlk8298842"/>
            <w:r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3C441D1E" w14:textId="7EFBD37D" w:rsidR="00A3178E" w:rsidRPr="00B85D54" w:rsidRDefault="00A2347C" w:rsidP="005600B0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13</w:t>
            </w:r>
            <w:r w:rsidR="00E96362" w:rsidRPr="00B85D54">
              <w:rPr>
                <w:rFonts w:ascii="Arial" w:hAnsi="Arial" w:cs="Arial"/>
                <w:b w:val="0"/>
                <w:u w:val="none"/>
              </w:rPr>
              <w:t xml:space="preserve"> </w:t>
            </w:r>
            <w:r w:rsidR="00A3178E" w:rsidRPr="00B85D54">
              <w:rPr>
                <w:rFonts w:ascii="Arial" w:hAnsi="Arial" w:cs="Arial"/>
                <w:b w:val="0"/>
                <w:u w:val="none"/>
              </w:rPr>
              <w:t>May 20</w:t>
            </w:r>
            <w:r w:rsidR="002C0AF9" w:rsidRPr="00B85D54">
              <w:rPr>
                <w:rFonts w:ascii="Arial" w:hAnsi="Arial" w:cs="Arial"/>
                <w:b w:val="0"/>
                <w:u w:val="none"/>
              </w:rPr>
              <w:t>2</w:t>
            </w:r>
            <w:r w:rsid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1C1DE017" w14:textId="67C26904" w:rsidR="00A3178E" w:rsidRPr="00B85D54" w:rsidRDefault="00815A5A" w:rsidP="005600B0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B85D54">
              <w:rPr>
                <w:rFonts w:ascii="Arial" w:hAnsi="Arial" w:cs="Arial"/>
                <w:b w:val="0"/>
                <w:u w:val="none"/>
              </w:rPr>
              <w:t>6</w:t>
            </w:r>
            <w:r w:rsidR="000F02B9" w:rsidRPr="00B85D54">
              <w:rPr>
                <w:rFonts w:ascii="Arial" w:hAnsi="Arial" w:cs="Arial"/>
                <w:b w:val="0"/>
                <w:u w:val="none"/>
              </w:rPr>
              <w:t>:</w:t>
            </w:r>
            <w:r w:rsidR="00027ADF" w:rsidRPr="00B85D54">
              <w:rPr>
                <w:rFonts w:ascii="Arial" w:hAnsi="Arial" w:cs="Arial"/>
                <w:b w:val="0"/>
                <w:u w:val="none"/>
              </w:rPr>
              <w:t>00</w:t>
            </w:r>
            <w:r w:rsidR="000F02B9" w:rsidRPr="00B85D54">
              <w:rPr>
                <w:rFonts w:ascii="Arial" w:hAnsi="Arial" w:cs="Arial"/>
                <w:b w:val="0"/>
                <w:u w:val="none"/>
              </w:rPr>
              <w:t xml:space="preserve"> </w:t>
            </w:r>
            <w:r w:rsidR="00A3178E" w:rsidRPr="00B85D54">
              <w:rPr>
                <w:rFonts w:ascii="Arial" w:hAnsi="Arial" w:cs="Arial"/>
                <w:b w:val="0"/>
                <w:u w:val="none"/>
              </w:rPr>
              <w:t>pm</w:t>
            </w:r>
          </w:p>
        </w:tc>
        <w:tc>
          <w:tcPr>
            <w:tcW w:w="5387" w:type="dxa"/>
          </w:tcPr>
          <w:p w14:paraId="412AA42D" w14:textId="0DB0992A" w:rsidR="00A3178E" w:rsidRPr="00065887" w:rsidRDefault="00A3178E" w:rsidP="005600B0">
            <w:pPr>
              <w:pStyle w:val="Title"/>
              <w:jc w:val="left"/>
              <w:rPr>
                <w:rFonts w:ascii="Arial" w:hAnsi="Arial" w:cs="Arial"/>
                <w:bCs w:val="0"/>
                <w:color w:val="943634" w:themeColor="accent2" w:themeShade="BF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 Annual Meeting</w:t>
            </w:r>
            <w:r w:rsidR="00E96362" w:rsidRPr="00533F53">
              <w:rPr>
                <w:rFonts w:ascii="Arial" w:hAnsi="Arial" w:cs="Arial"/>
                <w:bCs w:val="0"/>
                <w:color w:val="FF0000"/>
                <w:u w:val="none"/>
              </w:rPr>
              <w:t xml:space="preserve"> </w:t>
            </w:r>
          </w:p>
        </w:tc>
      </w:tr>
      <w:bookmarkEnd w:id="0"/>
      <w:tr w:rsidR="00E45E6B" w14:paraId="5D9F4CF3" w14:textId="77777777" w:rsidTr="00034DBC">
        <w:tc>
          <w:tcPr>
            <w:tcW w:w="1697" w:type="dxa"/>
          </w:tcPr>
          <w:p w14:paraId="31C3C0FF" w14:textId="27B54262" w:rsidR="00E45E6B" w:rsidRPr="00B85D54" w:rsidRDefault="00E45E6B" w:rsidP="00E45E6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>
              <w:rPr>
                <w:rFonts w:ascii="Arial" w:hAnsi="Arial" w:cs="Arial"/>
                <w:bCs w:val="0"/>
                <w:u w:val="none"/>
              </w:rPr>
              <w:t>Monday</w:t>
            </w:r>
          </w:p>
        </w:tc>
        <w:tc>
          <w:tcPr>
            <w:tcW w:w="2414" w:type="dxa"/>
          </w:tcPr>
          <w:p w14:paraId="3DCFCA2F" w14:textId="29DCD01F" w:rsidR="00E45E6B" w:rsidRPr="00B85D54" w:rsidRDefault="00A2347C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1</w:t>
            </w:r>
            <w:r w:rsidR="0027694F">
              <w:rPr>
                <w:rFonts w:ascii="Arial" w:hAnsi="Arial" w:cs="Arial"/>
                <w:b w:val="0"/>
                <w:u w:val="none"/>
              </w:rPr>
              <w:t>8</w:t>
            </w:r>
            <w:r w:rsidR="00E45E6B">
              <w:rPr>
                <w:rFonts w:ascii="Arial" w:hAnsi="Arial" w:cs="Arial"/>
                <w:b w:val="0"/>
                <w:u w:val="none"/>
              </w:rPr>
              <w:t xml:space="preserve"> May 202</w:t>
            </w:r>
            <w:r w:rsid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678C34DA" w14:textId="7B117B1A" w:rsidR="00E45E6B" w:rsidRPr="00B85D54" w:rsidRDefault="00E45E6B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6.00 pm</w:t>
            </w:r>
          </w:p>
        </w:tc>
        <w:tc>
          <w:tcPr>
            <w:tcW w:w="5387" w:type="dxa"/>
          </w:tcPr>
          <w:p w14:paraId="08D48FDA" w14:textId="4A471803" w:rsidR="00E45E6B" w:rsidRPr="00374B23" w:rsidRDefault="00E45E6B" w:rsidP="00E45E6B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  <w:r w:rsidRPr="006C0EC4">
              <w:rPr>
                <w:rFonts w:ascii="Arial" w:hAnsi="Arial" w:cs="Arial"/>
                <w:bCs w:val="0"/>
                <w:color w:val="0099CC"/>
                <w:u w:val="none"/>
              </w:rPr>
              <w:t>Annual Parish Assembly</w:t>
            </w:r>
          </w:p>
        </w:tc>
      </w:tr>
      <w:tr w:rsidR="00E45E6B" w14:paraId="7120FFDC" w14:textId="77777777" w:rsidTr="00034DBC">
        <w:tc>
          <w:tcPr>
            <w:tcW w:w="1697" w:type="dxa"/>
          </w:tcPr>
          <w:p w14:paraId="0C9652F1" w14:textId="77777777" w:rsidR="00E45E6B" w:rsidRDefault="00E45E6B" w:rsidP="00E45E6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</w:p>
        </w:tc>
        <w:tc>
          <w:tcPr>
            <w:tcW w:w="2414" w:type="dxa"/>
          </w:tcPr>
          <w:p w14:paraId="7DF8970D" w14:textId="77777777" w:rsidR="00E45E6B" w:rsidRDefault="00E45E6B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1276" w:type="dxa"/>
          </w:tcPr>
          <w:p w14:paraId="44C7D412" w14:textId="77777777" w:rsidR="00E45E6B" w:rsidRDefault="00E45E6B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5387" w:type="dxa"/>
          </w:tcPr>
          <w:p w14:paraId="411F843D" w14:textId="77777777" w:rsidR="00E45E6B" w:rsidRPr="006C0EC4" w:rsidRDefault="00E45E6B" w:rsidP="00E45E6B">
            <w:pPr>
              <w:pStyle w:val="Title"/>
              <w:jc w:val="left"/>
              <w:rPr>
                <w:rFonts w:ascii="Arial" w:hAnsi="Arial" w:cs="Arial"/>
                <w:bCs w:val="0"/>
                <w:color w:val="0099CC"/>
                <w:u w:val="none"/>
              </w:rPr>
            </w:pPr>
          </w:p>
        </w:tc>
      </w:tr>
      <w:tr w:rsidR="00E45E6B" w14:paraId="252FB20C" w14:textId="77777777" w:rsidTr="00034DBC">
        <w:tc>
          <w:tcPr>
            <w:tcW w:w="1697" w:type="dxa"/>
          </w:tcPr>
          <w:p w14:paraId="44B84EAF" w14:textId="6B5004F1" w:rsidR="00E45E6B" w:rsidRPr="0027694F" w:rsidRDefault="00E45E6B" w:rsidP="00E45E6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6DAF62D1" w14:textId="18E55BC8" w:rsidR="00E45E6B" w:rsidRPr="0027694F" w:rsidRDefault="00B73718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7</w:t>
            </w:r>
            <w:r w:rsidR="00E0052B" w:rsidRPr="0027694F">
              <w:rPr>
                <w:rFonts w:ascii="Arial" w:hAnsi="Arial" w:cs="Arial"/>
                <w:b w:val="0"/>
                <w:u w:val="none"/>
              </w:rPr>
              <w:t xml:space="preserve"> May</w:t>
            </w:r>
            <w:r w:rsidR="00E45E6B" w:rsidRPr="0027694F">
              <w:rPr>
                <w:rFonts w:ascii="Arial" w:hAnsi="Arial" w:cs="Arial"/>
                <w:b w:val="0"/>
                <w:u w:val="none"/>
              </w:rPr>
              <w:t xml:space="preserve"> 202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7C6EF005" w14:textId="5FD0D2D0" w:rsidR="00E45E6B" w:rsidRPr="0027694F" w:rsidRDefault="00E45E6B" w:rsidP="00E45E6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6.00 pm</w:t>
            </w:r>
          </w:p>
        </w:tc>
        <w:tc>
          <w:tcPr>
            <w:tcW w:w="5387" w:type="dxa"/>
          </w:tcPr>
          <w:p w14:paraId="46FAF903" w14:textId="12B31C1A" w:rsidR="00E45E6B" w:rsidRPr="00E0052B" w:rsidRDefault="00E0052B" w:rsidP="00E45E6B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  <w:r w:rsidRPr="00E0052B">
              <w:rPr>
                <w:rFonts w:ascii="Arial" w:hAnsi="Arial" w:cs="Arial"/>
                <w:bCs w:val="0"/>
                <w:color w:val="FF0000"/>
                <w:u w:val="none"/>
              </w:rPr>
              <w:t xml:space="preserve">Parish Council </w:t>
            </w:r>
          </w:p>
        </w:tc>
      </w:tr>
      <w:tr w:rsidR="00B73718" w14:paraId="47A91C3A" w14:textId="77777777" w:rsidTr="00E73492">
        <w:tc>
          <w:tcPr>
            <w:tcW w:w="1697" w:type="dxa"/>
          </w:tcPr>
          <w:p w14:paraId="171BEC17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253CF949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2F343193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005E95E5" w14:textId="77777777" w:rsidR="00B73718" w:rsidRPr="00B85D54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</w:p>
        </w:tc>
      </w:tr>
      <w:tr w:rsidR="00B73718" w14:paraId="7C81E1C5" w14:textId="77777777" w:rsidTr="00E73492">
        <w:tc>
          <w:tcPr>
            <w:tcW w:w="1697" w:type="dxa"/>
          </w:tcPr>
          <w:p w14:paraId="0BC31528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560F6178" w14:textId="5472BEDC" w:rsidR="00B73718" w:rsidRPr="0027694F" w:rsidRDefault="0027694F" w:rsidP="00E73492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3</w:t>
            </w:r>
            <w:r w:rsidR="00B73718" w:rsidRPr="0027694F">
              <w:rPr>
                <w:rFonts w:ascii="Arial" w:hAnsi="Arial" w:cs="Arial"/>
                <w:b w:val="0"/>
                <w:u w:val="none"/>
              </w:rPr>
              <w:t xml:space="preserve"> June 202</w:t>
            </w:r>
            <w:r w:rsidRP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271B0C71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9.30 am</w:t>
            </w:r>
          </w:p>
        </w:tc>
        <w:tc>
          <w:tcPr>
            <w:tcW w:w="5387" w:type="dxa"/>
          </w:tcPr>
          <w:p w14:paraId="53B90857" w14:textId="0B1D9D93" w:rsidR="00B73718" w:rsidRPr="00C67F89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</w:pPr>
            <w:r w:rsidRPr="00C67F89">
              <w:rPr>
                <w:rFonts w:ascii="Arial" w:hAnsi="Arial" w:cs="Arial"/>
                <w:bCs w:val="0"/>
                <w:color w:val="7030A0"/>
                <w:u w:val="none"/>
              </w:rPr>
              <w:t>Finance Committee</w:t>
            </w:r>
          </w:p>
        </w:tc>
      </w:tr>
      <w:tr w:rsidR="00B73718" w14:paraId="2B86F687" w14:textId="77777777" w:rsidTr="00E73492">
        <w:tc>
          <w:tcPr>
            <w:tcW w:w="1697" w:type="dxa"/>
          </w:tcPr>
          <w:p w14:paraId="179C2349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 xml:space="preserve">Wednesday </w:t>
            </w:r>
          </w:p>
        </w:tc>
        <w:tc>
          <w:tcPr>
            <w:tcW w:w="2414" w:type="dxa"/>
          </w:tcPr>
          <w:p w14:paraId="5C02597F" w14:textId="47A021FE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1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0</w:t>
            </w:r>
            <w:r w:rsidRPr="0027694F">
              <w:rPr>
                <w:rFonts w:ascii="Arial" w:hAnsi="Arial" w:cs="Arial"/>
                <w:b w:val="0"/>
                <w:u w:val="none"/>
              </w:rPr>
              <w:t xml:space="preserve"> June 202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61303CE5" w14:textId="77777777" w:rsidR="00B73718" w:rsidRPr="0027694F" w:rsidRDefault="00B73718" w:rsidP="00E73492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9.30am</w:t>
            </w:r>
          </w:p>
        </w:tc>
        <w:tc>
          <w:tcPr>
            <w:tcW w:w="5387" w:type="dxa"/>
          </w:tcPr>
          <w:p w14:paraId="129CFC47" w14:textId="77777777" w:rsidR="00B73718" w:rsidRPr="00B85D54" w:rsidRDefault="00B73718" w:rsidP="00E73492">
            <w:pPr>
              <w:pStyle w:val="Title"/>
              <w:jc w:val="left"/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</w:pPr>
            <w:r w:rsidRPr="00065887">
              <w:rPr>
                <w:rFonts w:ascii="Arial" w:hAnsi="Arial" w:cs="Arial"/>
                <w:bCs w:val="0"/>
                <w:color w:val="4F81BD" w:themeColor="accent1"/>
                <w:u w:val="none"/>
              </w:rPr>
              <w:t>Staffing and Policy Development Committee (as necessary</w:t>
            </w:r>
            <w:r w:rsidRPr="00065887">
              <w:rPr>
                <w:rFonts w:ascii="Arial" w:hAnsi="Arial" w:cs="Arial"/>
                <w:b w:val="0"/>
                <w:color w:val="4F81BD" w:themeColor="accent1"/>
                <w:sz w:val="20"/>
                <w:szCs w:val="20"/>
                <w:u w:val="none"/>
              </w:rPr>
              <w:t>)</w:t>
            </w:r>
          </w:p>
        </w:tc>
      </w:tr>
      <w:tr w:rsidR="00304463" w14:paraId="4859B30D" w14:textId="77777777" w:rsidTr="00034DBC">
        <w:tc>
          <w:tcPr>
            <w:tcW w:w="1697" w:type="dxa"/>
          </w:tcPr>
          <w:p w14:paraId="2D60725C" w14:textId="780002DB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 xml:space="preserve">Wednesday </w:t>
            </w:r>
          </w:p>
        </w:tc>
        <w:tc>
          <w:tcPr>
            <w:tcW w:w="2414" w:type="dxa"/>
          </w:tcPr>
          <w:p w14:paraId="6810064A" w14:textId="700A7A5E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4</w:t>
            </w:r>
            <w:r w:rsidRPr="0027694F">
              <w:rPr>
                <w:rFonts w:ascii="Arial" w:hAnsi="Arial" w:cs="Arial"/>
                <w:b w:val="0"/>
                <w:u w:val="none"/>
              </w:rPr>
              <w:t xml:space="preserve"> June 202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49CE410A" w14:textId="65F40FF8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08A1F5A7" w14:textId="1BE63E42" w:rsidR="00304463" w:rsidRPr="00B85D54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00B050"/>
                <w:u w:val="none"/>
              </w:rPr>
            </w:pPr>
            <w:r w:rsidRPr="00B85D54"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  <w:t>Community Development and Environment Committee</w:t>
            </w:r>
          </w:p>
        </w:tc>
      </w:tr>
      <w:tr w:rsidR="003D3E33" w14:paraId="769CEE7C" w14:textId="77777777" w:rsidTr="00034DBC">
        <w:tc>
          <w:tcPr>
            <w:tcW w:w="1697" w:type="dxa"/>
          </w:tcPr>
          <w:p w14:paraId="5744872F" w14:textId="77777777" w:rsidR="003D3E33" w:rsidRPr="0027694F" w:rsidRDefault="003D3E3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7B02F12F" w14:textId="77777777" w:rsidR="003D3E33" w:rsidRPr="0027694F" w:rsidRDefault="003D3E3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3AEB937B" w14:textId="77777777" w:rsidR="003D3E33" w:rsidRPr="0027694F" w:rsidRDefault="003D3E3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7A85B5D0" w14:textId="77777777" w:rsidR="003D3E33" w:rsidRPr="00533F53" w:rsidRDefault="003D3E3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</w:p>
        </w:tc>
      </w:tr>
      <w:tr w:rsidR="00304463" w14:paraId="4ADF2870" w14:textId="77777777" w:rsidTr="00034DBC">
        <w:tc>
          <w:tcPr>
            <w:tcW w:w="1697" w:type="dxa"/>
          </w:tcPr>
          <w:p w14:paraId="3436DA15" w14:textId="4DA7556B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375921BC" w14:textId="1261968B" w:rsidR="00304463" w:rsidRPr="0027694F" w:rsidRDefault="0027694F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1</w:t>
            </w:r>
            <w:r w:rsidR="00304463" w:rsidRPr="0027694F">
              <w:rPr>
                <w:rFonts w:ascii="Arial" w:hAnsi="Arial" w:cs="Arial"/>
                <w:b w:val="0"/>
                <w:u w:val="none"/>
              </w:rPr>
              <w:t xml:space="preserve"> July 202</w:t>
            </w:r>
            <w:r w:rsidRPr="0027694F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716FF56C" w14:textId="51C0018B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6F271F0D" w14:textId="0EF7C6FE" w:rsidR="00304463" w:rsidRPr="00B85D54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</w:t>
            </w:r>
          </w:p>
        </w:tc>
      </w:tr>
      <w:tr w:rsidR="00304463" w14:paraId="68F78D67" w14:textId="77777777" w:rsidTr="00034DBC">
        <w:tc>
          <w:tcPr>
            <w:tcW w:w="1697" w:type="dxa"/>
          </w:tcPr>
          <w:p w14:paraId="6E1F2E1F" w14:textId="16D11EBC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27694F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3D394882" w14:textId="25757A25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2</w:t>
            </w:r>
            <w:r w:rsidR="0027694F" w:rsidRPr="0027694F">
              <w:rPr>
                <w:rFonts w:ascii="Arial" w:hAnsi="Arial" w:cs="Arial"/>
                <w:b w:val="0"/>
                <w:u w:val="none"/>
              </w:rPr>
              <w:t>2</w:t>
            </w:r>
            <w:r w:rsidRPr="0027694F">
              <w:rPr>
                <w:rFonts w:ascii="Arial" w:hAnsi="Arial" w:cs="Arial"/>
                <w:b w:val="0"/>
                <w:u w:val="none"/>
              </w:rPr>
              <w:t xml:space="preserve"> July 202</w:t>
            </w:r>
            <w:r w:rsidR="00C679D6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599F76C5" w14:textId="7658B773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27694F">
              <w:rPr>
                <w:rFonts w:ascii="Arial" w:hAnsi="Arial" w:cs="Arial"/>
                <w:b w:val="0"/>
                <w:u w:val="none"/>
              </w:rPr>
              <w:t>9:30 am</w:t>
            </w:r>
          </w:p>
        </w:tc>
        <w:tc>
          <w:tcPr>
            <w:tcW w:w="5387" w:type="dxa"/>
          </w:tcPr>
          <w:p w14:paraId="559C51B6" w14:textId="74B9FDD8" w:rsidR="00304463" w:rsidRPr="00B85D54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  <w:r w:rsidRPr="00B85D54">
              <w:rPr>
                <w:rFonts w:ascii="Arial" w:hAnsi="Arial" w:cs="Arial"/>
                <w:bCs w:val="0"/>
                <w:color w:val="7030A0"/>
                <w:u w:val="none"/>
              </w:rPr>
              <w:t xml:space="preserve">Finance Committee </w:t>
            </w:r>
          </w:p>
        </w:tc>
      </w:tr>
      <w:tr w:rsidR="002C4A13" w14:paraId="6A666598" w14:textId="77777777" w:rsidTr="00034DBC">
        <w:tc>
          <w:tcPr>
            <w:tcW w:w="1697" w:type="dxa"/>
          </w:tcPr>
          <w:p w14:paraId="30D26406" w14:textId="571D448E" w:rsidR="002C4A13" w:rsidRPr="0027694F" w:rsidRDefault="002C4A1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1253FB98" w14:textId="750BC6C1" w:rsidR="002C4A13" w:rsidRPr="0027694F" w:rsidRDefault="002C4A1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29 July 2026</w:t>
            </w:r>
          </w:p>
        </w:tc>
        <w:tc>
          <w:tcPr>
            <w:tcW w:w="1276" w:type="dxa"/>
          </w:tcPr>
          <w:p w14:paraId="3AE7BFA6" w14:textId="32FD1AD0" w:rsidR="002C4A13" w:rsidRPr="0027694F" w:rsidRDefault="002C4A1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6.00 pm</w:t>
            </w:r>
          </w:p>
        </w:tc>
        <w:tc>
          <w:tcPr>
            <w:tcW w:w="5387" w:type="dxa"/>
          </w:tcPr>
          <w:p w14:paraId="67B01D71" w14:textId="5F9B74DA" w:rsidR="002C4A13" w:rsidRPr="00B85D54" w:rsidRDefault="002C4A1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  <w:r w:rsidRPr="006C0EC4">
              <w:rPr>
                <w:rFonts w:ascii="Arial" w:hAnsi="Arial" w:cs="Arial"/>
                <w:bCs w:val="0"/>
                <w:color w:val="0099CC"/>
                <w:u w:val="none"/>
              </w:rPr>
              <w:t>Residents Panel</w:t>
            </w:r>
          </w:p>
        </w:tc>
      </w:tr>
      <w:tr w:rsidR="00304463" w14:paraId="7A3F5B26" w14:textId="77777777" w:rsidTr="005C4B50">
        <w:trPr>
          <w:trHeight w:val="101"/>
        </w:trPr>
        <w:tc>
          <w:tcPr>
            <w:tcW w:w="10774" w:type="dxa"/>
            <w:gridSpan w:val="4"/>
          </w:tcPr>
          <w:p w14:paraId="250CE1CE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</w:tr>
      <w:tr w:rsidR="00304463" w14:paraId="17E9F1B3" w14:textId="77777777" w:rsidTr="003E25BA">
        <w:tc>
          <w:tcPr>
            <w:tcW w:w="10774" w:type="dxa"/>
            <w:gridSpan w:val="4"/>
          </w:tcPr>
          <w:p w14:paraId="3976A6CE" w14:textId="68D30EAF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  <w:r w:rsidRPr="0027694F">
              <w:rPr>
                <w:rFonts w:ascii="Arial" w:hAnsi="Arial" w:cs="Arial"/>
                <w:bCs w:val="0"/>
                <w:color w:val="EE0000"/>
                <w:u w:val="none"/>
              </w:rPr>
              <w:t xml:space="preserve">                August              No Scheduled Meetings </w:t>
            </w:r>
          </w:p>
        </w:tc>
      </w:tr>
      <w:tr w:rsidR="00304463" w14:paraId="02E5BBDA" w14:textId="77777777" w:rsidTr="00034DBC">
        <w:tc>
          <w:tcPr>
            <w:tcW w:w="1697" w:type="dxa"/>
          </w:tcPr>
          <w:p w14:paraId="5719D91B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15AAD074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550BBE57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3E920565" w14:textId="77777777" w:rsidR="00304463" w:rsidRPr="000F02B9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</w:pPr>
          </w:p>
        </w:tc>
      </w:tr>
      <w:tr w:rsidR="00304463" w14:paraId="24A8015D" w14:textId="77777777" w:rsidTr="00034DBC">
        <w:tc>
          <w:tcPr>
            <w:tcW w:w="1697" w:type="dxa"/>
          </w:tcPr>
          <w:p w14:paraId="04EA10BC" w14:textId="6300E295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C679D6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2290B253" w14:textId="50677823" w:rsidR="00304463" w:rsidRPr="00C679D6" w:rsidRDefault="00C679D6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2 September 2026</w:t>
            </w:r>
          </w:p>
        </w:tc>
        <w:tc>
          <w:tcPr>
            <w:tcW w:w="1276" w:type="dxa"/>
          </w:tcPr>
          <w:p w14:paraId="2415CC35" w14:textId="025A53CE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7347CD9D" w14:textId="24C306E1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0F02B9"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  <w:t>Community Development and Environment Committee</w:t>
            </w:r>
          </w:p>
        </w:tc>
      </w:tr>
      <w:tr w:rsidR="00304463" w14:paraId="1EC973AF" w14:textId="77777777" w:rsidTr="00034DBC">
        <w:tc>
          <w:tcPr>
            <w:tcW w:w="1697" w:type="dxa"/>
          </w:tcPr>
          <w:p w14:paraId="5C49140A" w14:textId="3CCE8D8E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C679D6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7A92B9DE" w14:textId="53BB5A4A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1</w:t>
            </w:r>
            <w:r w:rsidR="00C679D6" w:rsidRPr="00C679D6">
              <w:rPr>
                <w:rFonts w:ascii="Arial" w:hAnsi="Arial" w:cs="Arial"/>
                <w:b w:val="0"/>
                <w:u w:val="none"/>
              </w:rPr>
              <w:t>6</w:t>
            </w:r>
            <w:r w:rsidRPr="00C679D6">
              <w:rPr>
                <w:rFonts w:ascii="Arial" w:hAnsi="Arial" w:cs="Arial"/>
                <w:b w:val="0"/>
                <w:u w:val="none"/>
              </w:rPr>
              <w:t xml:space="preserve"> September 202</w:t>
            </w:r>
            <w:r w:rsidR="00C679D6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69F16B9D" w14:textId="2B7D2ED0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6.00 pm</w:t>
            </w:r>
          </w:p>
        </w:tc>
        <w:tc>
          <w:tcPr>
            <w:tcW w:w="5387" w:type="dxa"/>
          </w:tcPr>
          <w:p w14:paraId="6DBA4A83" w14:textId="206627CF" w:rsidR="00304463" w:rsidRPr="00C33961" w:rsidRDefault="00C679D6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A002B8">
              <w:rPr>
                <w:rFonts w:ascii="Arial" w:hAnsi="Arial" w:cs="Arial"/>
                <w:bCs w:val="0"/>
                <w:color w:val="984806" w:themeColor="accent6" w:themeShade="80"/>
                <w:u w:val="none"/>
              </w:rPr>
              <w:t>Allotment</w:t>
            </w:r>
            <w:r w:rsidR="00A002B8">
              <w:rPr>
                <w:rFonts w:ascii="Arial" w:hAnsi="Arial" w:cs="Arial"/>
                <w:bCs w:val="0"/>
                <w:color w:val="984806" w:themeColor="accent6" w:themeShade="80"/>
                <w:u w:val="none"/>
              </w:rPr>
              <w:t xml:space="preserve"> Committee</w:t>
            </w:r>
          </w:p>
        </w:tc>
      </w:tr>
      <w:tr w:rsidR="00304463" w14:paraId="2E7E64C9" w14:textId="77777777" w:rsidTr="00034DBC">
        <w:tc>
          <w:tcPr>
            <w:tcW w:w="1697" w:type="dxa"/>
          </w:tcPr>
          <w:p w14:paraId="174515AD" w14:textId="04BFEA55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C679D6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505D4B23" w14:textId="39845CA9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2</w:t>
            </w:r>
            <w:r w:rsidR="00C679D6" w:rsidRPr="00C679D6">
              <w:rPr>
                <w:rFonts w:ascii="Arial" w:hAnsi="Arial" w:cs="Arial"/>
                <w:b w:val="0"/>
                <w:u w:val="none"/>
              </w:rPr>
              <w:t xml:space="preserve">3 </w:t>
            </w:r>
            <w:r w:rsidRPr="00C679D6">
              <w:rPr>
                <w:rFonts w:ascii="Arial" w:hAnsi="Arial" w:cs="Arial"/>
                <w:b w:val="0"/>
                <w:u w:val="none"/>
              </w:rPr>
              <w:t>September 202</w:t>
            </w:r>
            <w:r w:rsidR="00C679D6" w:rsidRPr="00C679D6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26186DE2" w14:textId="107E219A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  <w:r w:rsidRPr="0027694F">
              <w:rPr>
                <w:rFonts w:ascii="Arial" w:hAnsi="Arial" w:cs="Arial"/>
                <w:b w:val="0"/>
                <w:color w:val="EE0000"/>
                <w:u w:val="none"/>
              </w:rPr>
              <w:t>6.00 pm</w:t>
            </w:r>
          </w:p>
        </w:tc>
        <w:tc>
          <w:tcPr>
            <w:tcW w:w="5387" w:type="dxa"/>
          </w:tcPr>
          <w:p w14:paraId="123C4DB9" w14:textId="708D16FB" w:rsidR="00304463" w:rsidRPr="00C33961" w:rsidRDefault="00C679D6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</w:t>
            </w:r>
          </w:p>
        </w:tc>
      </w:tr>
      <w:tr w:rsidR="00304463" w14:paraId="34F145C7" w14:textId="77777777" w:rsidTr="00034DBC">
        <w:tc>
          <w:tcPr>
            <w:tcW w:w="1697" w:type="dxa"/>
          </w:tcPr>
          <w:p w14:paraId="364A3721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5831B225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058C2863" w14:textId="77777777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6CF60380" w14:textId="77777777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</w:p>
        </w:tc>
      </w:tr>
      <w:tr w:rsidR="00304463" w14:paraId="2BCEBAED" w14:textId="77777777" w:rsidTr="00034DBC">
        <w:tc>
          <w:tcPr>
            <w:tcW w:w="1697" w:type="dxa"/>
          </w:tcPr>
          <w:p w14:paraId="3167D039" w14:textId="777C3642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C679D6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76ABF7C4" w14:textId="2A144ACC" w:rsidR="00304463" w:rsidRPr="00C679D6" w:rsidRDefault="00C679D6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7</w:t>
            </w:r>
            <w:r w:rsidR="00304463" w:rsidRPr="00C679D6">
              <w:rPr>
                <w:rFonts w:ascii="Arial" w:hAnsi="Arial" w:cs="Arial"/>
                <w:b w:val="0"/>
                <w:u w:val="none"/>
              </w:rPr>
              <w:t xml:space="preserve"> October 202</w:t>
            </w:r>
            <w:r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3E4D0AF8" w14:textId="55F7FB5B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9.30 am</w:t>
            </w:r>
          </w:p>
        </w:tc>
        <w:tc>
          <w:tcPr>
            <w:tcW w:w="5387" w:type="dxa"/>
          </w:tcPr>
          <w:p w14:paraId="2CAAB42C" w14:textId="4F0A90B4" w:rsidR="00304463" w:rsidRPr="00065887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943634" w:themeColor="accent2" w:themeShade="BF"/>
                <w:u w:val="none"/>
              </w:rPr>
            </w:pPr>
            <w:r w:rsidRPr="00C33961">
              <w:rPr>
                <w:rFonts w:ascii="Arial" w:hAnsi="Arial" w:cs="Arial"/>
                <w:bCs w:val="0"/>
                <w:color w:val="7030A0"/>
                <w:u w:val="none"/>
              </w:rPr>
              <w:t>Finance Committee</w:t>
            </w:r>
            <w:r>
              <w:rPr>
                <w:rFonts w:ascii="Arial" w:hAnsi="Arial" w:cs="Arial"/>
                <w:bCs w:val="0"/>
                <w:color w:val="7030A0"/>
                <w:u w:val="none"/>
              </w:rPr>
              <w:t xml:space="preserve"> </w:t>
            </w:r>
          </w:p>
        </w:tc>
      </w:tr>
      <w:tr w:rsidR="00304463" w14:paraId="31E3E9CE" w14:textId="77777777" w:rsidTr="00034DBC">
        <w:tc>
          <w:tcPr>
            <w:tcW w:w="1697" w:type="dxa"/>
          </w:tcPr>
          <w:p w14:paraId="34E5DFC1" w14:textId="54962AF9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C679D6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71C5B7CA" w14:textId="2443C26B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2</w:t>
            </w:r>
            <w:r w:rsidR="00C679D6" w:rsidRPr="00C679D6">
              <w:rPr>
                <w:rFonts w:ascii="Arial" w:hAnsi="Arial" w:cs="Arial"/>
                <w:b w:val="0"/>
                <w:u w:val="none"/>
              </w:rPr>
              <w:t>8</w:t>
            </w:r>
            <w:r w:rsidRPr="00C679D6">
              <w:rPr>
                <w:rFonts w:ascii="Arial" w:hAnsi="Arial" w:cs="Arial"/>
                <w:b w:val="0"/>
                <w:u w:val="none"/>
              </w:rPr>
              <w:t xml:space="preserve"> October 202</w:t>
            </w:r>
            <w:r w:rsidR="00C679D6" w:rsidRPr="00C679D6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4928C7EE" w14:textId="18BC1E6A" w:rsidR="00304463" w:rsidRPr="00C679D6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C679D6">
              <w:rPr>
                <w:rFonts w:ascii="Arial" w:hAnsi="Arial" w:cs="Arial"/>
                <w:b w:val="0"/>
                <w:u w:val="none"/>
              </w:rPr>
              <w:t>9:30 am</w:t>
            </w:r>
          </w:p>
        </w:tc>
        <w:tc>
          <w:tcPr>
            <w:tcW w:w="5387" w:type="dxa"/>
          </w:tcPr>
          <w:p w14:paraId="3C8ABF91" w14:textId="655DC3C2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065887">
              <w:rPr>
                <w:rFonts w:ascii="Arial" w:hAnsi="Arial" w:cs="Arial"/>
                <w:bCs w:val="0"/>
                <w:color w:val="4F81BD" w:themeColor="accent1"/>
                <w:u w:val="none"/>
              </w:rPr>
              <w:t xml:space="preserve">Staffing and Policy Development Committee </w:t>
            </w:r>
          </w:p>
        </w:tc>
      </w:tr>
      <w:tr w:rsidR="00304463" w:rsidRPr="00065887" w14:paraId="75CB3653" w14:textId="77777777" w:rsidTr="00034DBC">
        <w:tc>
          <w:tcPr>
            <w:tcW w:w="1697" w:type="dxa"/>
          </w:tcPr>
          <w:p w14:paraId="0F8D4C4B" w14:textId="592BC44A" w:rsidR="00304463" w:rsidRPr="0027694F" w:rsidRDefault="00304463" w:rsidP="00304463">
            <w:pPr>
              <w:pStyle w:val="Title"/>
              <w:ind w:right="-1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3AB4A586" w14:textId="7F162A6A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3F3EDC13" w14:textId="1066150E" w:rsidR="00304463" w:rsidRPr="0027694F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698D88EF" w14:textId="374266F8" w:rsidR="00304463" w:rsidRPr="00065887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4F81BD" w:themeColor="accent1"/>
                <w:u w:val="none"/>
              </w:rPr>
            </w:pPr>
          </w:p>
        </w:tc>
      </w:tr>
      <w:tr w:rsidR="00304463" w14:paraId="0A5A1C43" w14:textId="77777777" w:rsidTr="00034DBC">
        <w:tc>
          <w:tcPr>
            <w:tcW w:w="1697" w:type="dxa"/>
          </w:tcPr>
          <w:p w14:paraId="0FF017E0" w14:textId="09750A5E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08D09A76" w14:textId="628E24C3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1</w:t>
            </w:r>
            <w:r w:rsidR="00C679D6" w:rsidRPr="00623A88">
              <w:rPr>
                <w:rFonts w:ascii="Arial" w:hAnsi="Arial" w:cs="Arial"/>
                <w:b w:val="0"/>
                <w:u w:val="none"/>
              </w:rPr>
              <w:t>1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November 202</w:t>
            </w:r>
            <w:r w:rsidR="006B4A6E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45C2492E" w14:textId="24190049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497E38E9" w14:textId="2A5AA8CA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0F02B9"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  <w:t>Community Development and Environment Committee</w:t>
            </w:r>
          </w:p>
        </w:tc>
      </w:tr>
      <w:tr w:rsidR="00304463" w14:paraId="1EC89B16" w14:textId="77777777" w:rsidTr="00034DBC">
        <w:tc>
          <w:tcPr>
            <w:tcW w:w="1697" w:type="dxa"/>
          </w:tcPr>
          <w:p w14:paraId="3DFAF31B" w14:textId="6702ADB7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5F4D388F" w14:textId="0E4F9216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1</w:t>
            </w:r>
            <w:r w:rsidR="00C679D6" w:rsidRPr="00623A88">
              <w:rPr>
                <w:rFonts w:ascii="Arial" w:hAnsi="Arial" w:cs="Arial"/>
                <w:b w:val="0"/>
                <w:u w:val="none"/>
              </w:rPr>
              <w:t>8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November 202</w:t>
            </w:r>
            <w:r w:rsidR="00623A88" w:rsidRPr="00623A88">
              <w:rPr>
                <w:rFonts w:ascii="Arial" w:hAnsi="Arial" w:cs="Arial"/>
                <w:b w:val="0"/>
                <w:u w:val="none"/>
              </w:rPr>
              <w:t>6</w:t>
            </w:r>
          </w:p>
        </w:tc>
        <w:tc>
          <w:tcPr>
            <w:tcW w:w="1276" w:type="dxa"/>
          </w:tcPr>
          <w:p w14:paraId="307FB96A" w14:textId="2A4CFCF6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2EF8EDD4" w14:textId="13C625C2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</w:t>
            </w:r>
          </w:p>
        </w:tc>
      </w:tr>
      <w:tr w:rsidR="00C679D6" w14:paraId="28E0A783" w14:textId="77777777" w:rsidTr="00034DBC">
        <w:tc>
          <w:tcPr>
            <w:tcW w:w="1697" w:type="dxa"/>
          </w:tcPr>
          <w:p w14:paraId="260EAF39" w14:textId="248174B0" w:rsidR="00C679D6" w:rsidRPr="00623A88" w:rsidRDefault="00623A88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1C64D65B" w14:textId="0CFEAF2A" w:rsidR="00C679D6" w:rsidRPr="00623A88" w:rsidRDefault="00623A88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25 November 2026</w:t>
            </w:r>
          </w:p>
        </w:tc>
        <w:tc>
          <w:tcPr>
            <w:tcW w:w="1276" w:type="dxa"/>
          </w:tcPr>
          <w:p w14:paraId="638020D2" w14:textId="2F90FF0F" w:rsidR="00C679D6" w:rsidRPr="00623A88" w:rsidRDefault="00623A88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9.30am</w:t>
            </w:r>
          </w:p>
        </w:tc>
        <w:tc>
          <w:tcPr>
            <w:tcW w:w="5387" w:type="dxa"/>
          </w:tcPr>
          <w:p w14:paraId="4578083B" w14:textId="6332CAEA" w:rsidR="00C679D6" w:rsidRPr="00C33961" w:rsidRDefault="00623A88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  <w:r w:rsidRPr="00C33961">
              <w:rPr>
                <w:rFonts w:ascii="Arial" w:hAnsi="Arial" w:cs="Arial"/>
                <w:bCs w:val="0"/>
                <w:color w:val="7030A0"/>
                <w:u w:val="none"/>
              </w:rPr>
              <w:t>Finance Committee</w:t>
            </w:r>
          </w:p>
        </w:tc>
      </w:tr>
      <w:tr w:rsidR="00304463" w14:paraId="58AD4D6B" w14:textId="77777777" w:rsidTr="00034DBC">
        <w:tc>
          <w:tcPr>
            <w:tcW w:w="1697" w:type="dxa"/>
          </w:tcPr>
          <w:p w14:paraId="62337923" w14:textId="77777777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</w:p>
        </w:tc>
        <w:tc>
          <w:tcPr>
            <w:tcW w:w="2414" w:type="dxa"/>
          </w:tcPr>
          <w:p w14:paraId="6BBB247B" w14:textId="77777777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1276" w:type="dxa"/>
          </w:tcPr>
          <w:p w14:paraId="05736AB0" w14:textId="77777777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5387" w:type="dxa"/>
          </w:tcPr>
          <w:p w14:paraId="37D099E9" w14:textId="77777777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7030A0"/>
                <w:u w:val="none"/>
              </w:rPr>
            </w:pPr>
          </w:p>
        </w:tc>
      </w:tr>
      <w:tr w:rsidR="00304463" w14:paraId="7940362A" w14:textId="77777777" w:rsidTr="00034DBC">
        <w:tc>
          <w:tcPr>
            <w:tcW w:w="1697" w:type="dxa"/>
          </w:tcPr>
          <w:p w14:paraId="69ADE273" w14:textId="3AFC7F0A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bookmarkStart w:id="1" w:name="_Hlk8310755"/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4ED557B4" w14:textId="4A4EB2D4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1</w:t>
            </w:r>
            <w:r w:rsidR="00623A88" w:rsidRPr="00623A88">
              <w:rPr>
                <w:rFonts w:ascii="Arial" w:hAnsi="Arial" w:cs="Arial"/>
                <w:b w:val="0"/>
                <w:u w:val="none"/>
              </w:rPr>
              <w:t>3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January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69926CE1" w14:textId="513B28AC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3167E16F" w14:textId="7E7A39BA" w:rsidR="00304463" w:rsidRPr="00C33961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6C0EC4">
              <w:rPr>
                <w:rFonts w:ascii="Arial" w:hAnsi="Arial" w:cs="Arial"/>
                <w:bCs w:val="0"/>
                <w:color w:val="0099CC"/>
                <w:u w:val="none"/>
              </w:rPr>
              <w:t>Residents Panel</w:t>
            </w:r>
          </w:p>
        </w:tc>
      </w:tr>
      <w:bookmarkEnd w:id="1"/>
      <w:tr w:rsidR="00304463" w14:paraId="02F5E51D" w14:textId="77777777" w:rsidTr="00034DBC">
        <w:tc>
          <w:tcPr>
            <w:tcW w:w="1697" w:type="dxa"/>
          </w:tcPr>
          <w:p w14:paraId="2F6AD71B" w14:textId="6D49F38B" w:rsidR="00304463" w:rsidRPr="00623A88" w:rsidRDefault="00A002B8" w:rsidP="00304463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30CAE560" w14:textId="5BCA5398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2</w:t>
            </w:r>
            <w:r w:rsidR="00623A88" w:rsidRPr="00623A88">
              <w:rPr>
                <w:rFonts w:ascii="Arial" w:hAnsi="Arial" w:cs="Arial"/>
                <w:b w:val="0"/>
                <w:u w:val="none"/>
              </w:rPr>
              <w:t>0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January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72CE610C" w14:textId="49CFA838" w:rsidR="00304463" w:rsidRPr="00623A88" w:rsidRDefault="00304463" w:rsidP="00304463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726E0D01" w14:textId="04FB8A2A" w:rsidR="00304463" w:rsidRPr="00065887" w:rsidRDefault="00304463" w:rsidP="00304463">
            <w:pPr>
              <w:pStyle w:val="Title"/>
              <w:jc w:val="left"/>
              <w:rPr>
                <w:rFonts w:ascii="Arial" w:hAnsi="Arial" w:cs="Arial"/>
                <w:bCs w:val="0"/>
                <w:color w:val="4F81BD" w:themeColor="accent1"/>
                <w:u w:val="none"/>
              </w:rPr>
            </w:pPr>
            <w:r w:rsidRPr="006C0EC4">
              <w:rPr>
                <w:rFonts w:ascii="Arial" w:hAnsi="Arial" w:cs="Arial"/>
                <w:bCs w:val="0"/>
                <w:color w:val="FF0000"/>
                <w:u w:val="none"/>
              </w:rPr>
              <w:t xml:space="preserve">Parish Council </w:t>
            </w:r>
          </w:p>
        </w:tc>
      </w:tr>
      <w:tr w:rsidR="00AF1FDB" w14:paraId="73714094" w14:textId="77777777" w:rsidTr="00034DBC">
        <w:tc>
          <w:tcPr>
            <w:tcW w:w="1697" w:type="dxa"/>
          </w:tcPr>
          <w:p w14:paraId="0132B896" w14:textId="2243B91F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11E00A04" w14:textId="234D07FB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2</w:t>
            </w:r>
            <w:r w:rsidR="00623A88" w:rsidRPr="00623A88">
              <w:rPr>
                <w:rFonts w:ascii="Arial" w:hAnsi="Arial" w:cs="Arial"/>
                <w:b w:val="0"/>
                <w:u w:val="none"/>
              </w:rPr>
              <w:t>7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January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5AED05C8" w14:textId="7F0AFCEB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6.30 pm</w:t>
            </w:r>
          </w:p>
        </w:tc>
        <w:tc>
          <w:tcPr>
            <w:tcW w:w="5387" w:type="dxa"/>
          </w:tcPr>
          <w:p w14:paraId="5203B630" w14:textId="4661C10E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C33961">
              <w:rPr>
                <w:rFonts w:ascii="Arial" w:hAnsi="Arial" w:cs="Arial"/>
                <w:bCs w:val="0"/>
                <w:color w:val="984806" w:themeColor="accent6" w:themeShade="80"/>
                <w:u w:val="none"/>
              </w:rPr>
              <w:t>Allotment Committee</w:t>
            </w:r>
            <w:r>
              <w:rPr>
                <w:rFonts w:ascii="Arial" w:hAnsi="Arial" w:cs="Arial"/>
                <w:bCs w:val="0"/>
                <w:color w:val="984806" w:themeColor="accent6" w:themeShade="80"/>
                <w:u w:val="none"/>
              </w:rPr>
              <w:t xml:space="preserve"> Tenants meeting</w:t>
            </w:r>
          </w:p>
        </w:tc>
      </w:tr>
      <w:tr w:rsidR="00AF1FDB" w14:paraId="7E10673A" w14:textId="77777777" w:rsidTr="00034DBC">
        <w:tc>
          <w:tcPr>
            <w:tcW w:w="1697" w:type="dxa"/>
          </w:tcPr>
          <w:p w14:paraId="5CE37687" w14:textId="360B0B57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1D470398" w14:textId="60BEDCE6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48619CEF" w14:textId="152D4AA9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63CE57EF" w14:textId="0595E67A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</w:p>
        </w:tc>
      </w:tr>
      <w:tr w:rsidR="00AF1FDB" w14:paraId="001887E8" w14:textId="77777777" w:rsidTr="00034DBC">
        <w:tc>
          <w:tcPr>
            <w:tcW w:w="1697" w:type="dxa"/>
          </w:tcPr>
          <w:p w14:paraId="3B1CE595" w14:textId="62B788D2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5EA06B54" w14:textId="43EFA8B0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1</w:t>
            </w:r>
            <w:r w:rsidR="00623A88" w:rsidRPr="00623A88">
              <w:rPr>
                <w:rFonts w:ascii="Arial" w:hAnsi="Arial" w:cs="Arial"/>
                <w:b w:val="0"/>
                <w:u w:val="none"/>
              </w:rPr>
              <w:t>0</w:t>
            </w:r>
            <w:r w:rsidRPr="00623A88">
              <w:rPr>
                <w:rFonts w:ascii="Arial" w:hAnsi="Arial" w:cs="Arial"/>
                <w:b w:val="0"/>
                <w:u w:val="none"/>
              </w:rPr>
              <w:t xml:space="preserve"> February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4B426C6D" w14:textId="394B1B6A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4E46758D" w14:textId="1FAE39F3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0F02B9">
              <w:rPr>
                <w:rFonts w:ascii="Arial" w:hAnsi="Arial" w:cs="Arial"/>
                <w:bCs w:val="0"/>
                <w:color w:val="4F6228" w:themeColor="accent3" w:themeShade="80"/>
                <w:u w:val="none"/>
              </w:rPr>
              <w:t>Community Development and Environment Committee</w:t>
            </w:r>
          </w:p>
        </w:tc>
      </w:tr>
      <w:tr w:rsidR="00AF1FDB" w14:paraId="793EBC6B" w14:textId="77777777" w:rsidTr="00034DBC">
        <w:tc>
          <w:tcPr>
            <w:tcW w:w="1697" w:type="dxa"/>
          </w:tcPr>
          <w:p w14:paraId="0986C905" w14:textId="5C62538E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623A88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12DA6C3B" w14:textId="038A9745" w:rsidR="00AF1FDB" w:rsidRPr="00623A88" w:rsidRDefault="002C4A13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>
              <w:rPr>
                <w:rFonts w:ascii="Arial" w:hAnsi="Arial" w:cs="Arial"/>
                <w:b w:val="0"/>
                <w:u w:val="none"/>
              </w:rPr>
              <w:t>24</w:t>
            </w:r>
            <w:r w:rsidR="00AF1FDB" w:rsidRPr="00623A88">
              <w:rPr>
                <w:rFonts w:ascii="Arial" w:hAnsi="Arial" w:cs="Arial"/>
                <w:b w:val="0"/>
                <w:u w:val="none"/>
              </w:rPr>
              <w:t xml:space="preserve"> February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6076DBBD" w14:textId="5705E6CC" w:rsidR="00AF1FDB" w:rsidRPr="00623A88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623A88">
              <w:rPr>
                <w:rFonts w:ascii="Arial" w:hAnsi="Arial" w:cs="Arial"/>
                <w:b w:val="0"/>
                <w:u w:val="none"/>
              </w:rPr>
              <w:t>9.30 am</w:t>
            </w:r>
          </w:p>
        </w:tc>
        <w:tc>
          <w:tcPr>
            <w:tcW w:w="5387" w:type="dxa"/>
          </w:tcPr>
          <w:p w14:paraId="4AD8C65D" w14:textId="41B07716" w:rsidR="00AF1FDB" w:rsidRPr="00533F53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  <w:r w:rsidRPr="00065887">
              <w:rPr>
                <w:rFonts w:ascii="Arial" w:hAnsi="Arial" w:cs="Arial"/>
                <w:bCs w:val="0"/>
                <w:color w:val="4F81BD" w:themeColor="accent1"/>
                <w:u w:val="none"/>
              </w:rPr>
              <w:t>Staffing and Policy Development Committee</w:t>
            </w:r>
          </w:p>
        </w:tc>
      </w:tr>
      <w:tr w:rsidR="00AF1FDB" w14:paraId="58765F4D" w14:textId="77777777" w:rsidTr="00A002B8">
        <w:trPr>
          <w:trHeight w:val="368"/>
        </w:trPr>
        <w:tc>
          <w:tcPr>
            <w:tcW w:w="1697" w:type="dxa"/>
          </w:tcPr>
          <w:p w14:paraId="09A66A6E" w14:textId="77777777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504DA453" w14:textId="77777777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4DA5DDFE" w14:textId="77777777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6F422AF1" w14:textId="77777777" w:rsidR="00AF1FDB" w:rsidRPr="00533F53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</w:p>
        </w:tc>
      </w:tr>
      <w:tr w:rsidR="00AF1FDB" w14:paraId="42AF01E1" w14:textId="77777777" w:rsidTr="00034DBC">
        <w:tc>
          <w:tcPr>
            <w:tcW w:w="1697" w:type="dxa"/>
          </w:tcPr>
          <w:p w14:paraId="5655227E" w14:textId="51EEF114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173462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1B191085" w14:textId="6F0BD425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1</w:t>
            </w:r>
            <w:r w:rsidR="00A002B8">
              <w:rPr>
                <w:rFonts w:ascii="Arial" w:hAnsi="Arial" w:cs="Arial"/>
                <w:b w:val="0"/>
                <w:u w:val="none"/>
              </w:rPr>
              <w:t>0</w:t>
            </w:r>
            <w:r w:rsidRPr="00173462">
              <w:rPr>
                <w:rFonts w:ascii="Arial" w:hAnsi="Arial" w:cs="Arial"/>
                <w:b w:val="0"/>
                <w:u w:val="none"/>
              </w:rPr>
              <w:t xml:space="preserve"> March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2B9B8281" w14:textId="05077D55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6.00 pm</w:t>
            </w:r>
          </w:p>
        </w:tc>
        <w:tc>
          <w:tcPr>
            <w:tcW w:w="5387" w:type="dxa"/>
          </w:tcPr>
          <w:p w14:paraId="07EA4D95" w14:textId="139D039F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</w:t>
            </w:r>
          </w:p>
        </w:tc>
      </w:tr>
      <w:tr w:rsidR="00AF1FDB" w14:paraId="70058AD0" w14:textId="77777777" w:rsidTr="00034DBC">
        <w:tc>
          <w:tcPr>
            <w:tcW w:w="1697" w:type="dxa"/>
          </w:tcPr>
          <w:p w14:paraId="57E3AA13" w14:textId="719E5EEF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173462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54007783" w14:textId="744711B8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1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  <w:r w:rsidRPr="00173462">
              <w:rPr>
                <w:rFonts w:ascii="Arial" w:hAnsi="Arial" w:cs="Arial"/>
                <w:b w:val="0"/>
                <w:u w:val="none"/>
                <w:vertAlign w:val="superscript"/>
              </w:rPr>
              <w:t xml:space="preserve"> </w:t>
            </w:r>
            <w:r w:rsidRPr="00173462">
              <w:rPr>
                <w:rFonts w:ascii="Arial" w:hAnsi="Arial" w:cs="Arial"/>
                <w:b w:val="0"/>
                <w:u w:val="none"/>
              </w:rPr>
              <w:t>March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30F5C9E9" w14:textId="6A69639C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9:30 am</w:t>
            </w:r>
          </w:p>
        </w:tc>
        <w:tc>
          <w:tcPr>
            <w:tcW w:w="5387" w:type="dxa"/>
          </w:tcPr>
          <w:p w14:paraId="604FCA02" w14:textId="159A9CA1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C33961">
              <w:rPr>
                <w:rFonts w:ascii="Arial" w:hAnsi="Arial" w:cs="Arial"/>
                <w:bCs w:val="0"/>
                <w:color w:val="7030A0"/>
                <w:u w:val="none"/>
              </w:rPr>
              <w:t>Financ</w:t>
            </w:r>
            <w:r>
              <w:rPr>
                <w:rFonts w:ascii="Arial" w:hAnsi="Arial" w:cs="Arial"/>
                <w:bCs w:val="0"/>
                <w:color w:val="7030A0"/>
                <w:u w:val="none"/>
              </w:rPr>
              <w:t>e Committee</w:t>
            </w:r>
          </w:p>
        </w:tc>
      </w:tr>
      <w:tr w:rsidR="00AF1FDB" w14:paraId="424FB670" w14:textId="77777777" w:rsidTr="00034DBC">
        <w:tc>
          <w:tcPr>
            <w:tcW w:w="1697" w:type="dxa"/>
          </w:tcPr>
          <w:p w14:paraId="1FAB3078" w14:textId="6777788B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EE0000"/>
                <w:u w:val="none"/>
              </w:rPr>
            </w:pPr>
          </w:p>
        </w:tc>
        <w:tc>
          <w:tcPr>
            <w:tcW w:w="2414" w:type="dxa"/>
          </w:tcPr>
          <w:p w14:paraId="056F3C72" w14:textId="6D586534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1276" w:type="dxa"/>
          </w:tcPr>
          <w:p w14:paraId="176E9485" w14:textId="732F6DA1" w:rsidR="00AF1FDB" w:rsidRPr="0027694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color w:val="EE0000"/>
                <w:u w:val="none"/>
              </w:rPr>
            </w:pPr>
          </w:p>
        </w:tc>
        <w:tc>
          <w:tcPr>
            <w:tcW w:w="5387" w:type="dxa"/>
          </w:tcPr>
          <w:p w14:paraId="08446126" w14:textId="7D8DAF7F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</w:p>
        </w:tc>
      </w:tr>
      <w:tr w:rsidR="00AF1FDB" w14:paraId="12F40D66" w14:textId="77777777" w:rsidTr="00034DBC">
        <w:tc>
          <w:tcPr>
            <w:tcW w:w="1697" w:type="dxa"/>
          </w:tcPr>
          <w:p w14:paraId="1F8BBF76" w14:textId="3262900E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r w:rsidRPr="00173462">
              <w:rPr>
                <w:rFonts w:ascii="Arial" w:hAnsi="Arial" w:cs="Arial"/>
                <w:bCs w:val="0"/>
                <w:u w:val="none"/>
              </w:rPr>
              <w:t>Wednesday</w:t>
            </w:r>
          </w:p>
        </w:tc>
        <w:tc>
          <w:tcPr>
            <w:tcW w:w="2414" w:type="dxa"/>
          </w:tcPr>
          <w:p w14:paraId="4F3CC20C" w14:textId="7A400E3D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1</w:t>
            </w:r>
            <w:r w:rsidR="00A002B8">
              <w:rPr>
                <w:rFonts w:ascii="Arial" w:hAnsi="Arial" w:cs="Arial"/>
                <w:b w:val="0"/>
                <w:u w:val="none"/>
              </w:rPr>
              <w:t xml:space="preserve">2 </w:t>
            </w:r>
            <w:r w:rsidRPr="00173462">
              <w:rPr>
                <w:rFonts w:ascii="Arial" w:hAnsi="Arial" w:cs="Arial"/>
                <w:b w:val="0"/>
                <w:u w:val="none"/>
              </w:rPr>
              <w:t>May 202</w:t>
            </w:r>
            <w:r w:rsidR="00A002B8">
              <w:rPr>
                <w:rFonts w:ascii="Arial" w:hAnsi="Arial" w:cs="Arial"/>
                <w:b w:val="0"/>
                <w:u w:val="none"/>
              </w:rPr>
              <w:t>7</w:t>
            </w:r>
          </w:p>
        </w:tc>
        <w:tc>
          <w:tcPr>
            <w:tcW w:w="1276" w:type="dxa"/>
          </w:tcPr>
          <w:p w14:paraId="68ED1854" w14:textId="6AF57300" w:rsidR="00AF1FDB" w:rsidRPr="00173462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  <w:r w:rsidRPr="00173462">
              <w:rPr>
                <w:rFonts w:ascii="Arial" w:hAnsi="Arial" w:cs="Arial"/>
                <w:b w:val="0"/>
                <w:u w:val="none"/>
              </w:rPr>
              <w:t>6:00 pm</w:t>
            </w:r>
          </w:p>
        </w:tc>
        <w:tc>
          <w:tcPr>
            <w:tcW w:w="5387" w:type="dxa"/>
          </w:tcPr>
          <w:p w14:paraId="6ACB43C7" w14:textId="0A32D20B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C00000"/>
                <w:u w:val="none"/>
              </w:rPr>
            </w:pPr>
            <w:r w:rsidRPr="00533F53">
              <w:rPr>
                <w:rFonts w:ascii="Arial" w:hAnsi="Arial" w:cs="Arial"/>
                <w:bCs w:val="0"/>
                <w:color w:val="FF0000"/>
                <w:u w:val="none"/>
              </w:rPr>
              <w:t>Parish Council Annual Meeting</w:t>
            </w:r>
            <w:r>
              <w:rPr>
                <w:rFonts w:ascii="Arial" w:hAnsi="Arial" w:cs="Arial"/>
                <w:bCs w:val="0"/>
                <w:color w:val="FF0000"/>
                <w:u w:val="none"/>
              </w:rPr>
              <w:t xml:space="preserve"> </w:t>
            </w:r>
          </w:p>
        </w:tc>
      </w:tr>
      <w:tr w:rsidR="00AF1FDB" w14:paraId="1D65A1AB" w14:textId="77777777" w:rsidTr="00034DBC">
        <w:tc>
          <w:tcPr>
            <w:tcW w:w="1697" w:type="dxa"/>
          </w:tcPr>
          <w:p w14:paraId="37B2CF4E" w14:textId="588BDD29" w:rsidR="00AF1FDB" w:rsidRPr="00C33961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u w:val="none"/>
              </w:rPr>
            </w:pPr>
            <w:bookmarkStart w:id="2" w:name="_Hlk8315334"/>
          </w:p>
        </w:tc>
        <w:tc>
          <w:tcPr>
            <w:tcW w:w="2414" w:type="dxa"/>
          </w:tcPr>
          <w:p w14:paraId="61C7C797" w14:textId="08B044F7" w:rsidR="00AF1FDB" w:rsidRPr="00027AD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1276" w:type="dxa"/>
          </w:tcPr>
          <w:p w14:paraId="4840C70B" w14:textId="6D526DC0" w:rsidR="00AF1FDB" w:rsidRPr="00027ADF" w:rsidRDefault="00AF1FDB" w:rsidP="00AF1FDB">
            <w:pPr>
              <w:pStyle w:val="Title"/>
              <w:jc w:val="left"/>
              <w:rPr>
                <w:rFonts w:ascii="Arial" w:hAnsi="Arial" w:cs="Arial"/>
                <w:b w:val="0"/>
                <w:u w:val="none"/>
              </w:rPr>
            </w:pPr>
          </w:p>
        </w:tc>
        <w:tc>
          <w:tcPr>
            <w:tcW w:w="5387" w:type="dxa"/>
          </w:tcPr>
          <w:p w14:paraId="7820CD01" w14:textId="0E495D88" w:rsidR="00AF1FDB" w:rsidRPr="00533F53" w:rsidRDefault="00AF1FDB" w:rsidP="00AF1FDB">
            <w:pPr>
              <w:pStyle w:val="Title"/>
              <w:jc w:val="left"/>
              <w:rPr>
                <w:rFonts w:ascii="Arial" w:hAnsi="Arial" w:cs="Arial"/>
                <w:bCs w:val="0"/>
                <w:color w:val="FF0000"/>
                <w:u w:val="none"/>
              </w:rPr>
            </w:pPr>
          </w:p>
        </w:tc>
      </w:tr>
      <w:bookmarkEnd w:id="2"/>
    </w:tbl>
    <w:p w14:paraId="7587BB9C" w14:textId="04AB84D8" w:rsidR="00DD0B7F" w:rsidRPr="004E5F1B" w:rsidRDefault="00DD0B7F" w:rsidP="005600B0">
      <w:pPr>
        <w:pStyle w:val="Title"/>
        <w:jc w:val="left"/>
        <w:rPr>
          <w:rFonts w:ascii="Arial" w:hAnsi="Arial" w:cs="Arial"/>
          <w:b w:val="0"/>
          <w:color w:val="C00000"/>
          <w:u w:val="none"/>
        </w:rPr>
      </w:pPr>
    </w:p>
    <w:sectPr w:rsidR="00DD0B7F" w:rsidRPr="004E5F1B" w:rsidSect="006D7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34125" w14:textId="77777777" w:rsidR="00141142" w:rsidRDefault="00141142" w:rsidP="00A3178E">
      <w:pPr>
        <w:spacing w:after="0" w:line="240" w:lineRule="auto"/>
      </w:pPr>
      <w:r>
        <w:separator/>
      </w:r>
    </w:p>
  </w:endnote>
  <w:endnote w:type="continuationSeparator" w:id="0">
    <w:p w14:paraId="62718368" w14:textId="77777777" w:rsidR="00141142" w:rsidRDefault="00141142" w:rsidP="00A3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0E3A" w14:textId="77777777" w:rsidR="00F05970" w:rsidRDefault="00F059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2863" w14:textId="0A199927" w:rsidR="005C4B50" w:rsidRDefault="005C4B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4390" w14:textId="77777777" w:rsidR="00F05970" w:rsidRDefault="00F05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BCBC" w14:textId="77777777" w:rsidR="00141142" w:rsidRDefault="00141142" w:rsidP="00A3178E">
      <w:pPr>
        <w:spacing w:after="0" w:line="240" w:lineRule="auto"/>
      </w:pPr>
      <w:r>
        <w:separator/>
      </w:r>
    </w:p>
  </w:footnote>
  <w:footnote w:type="continuationSeparator" w:id="0">
    <w:p w14:paraId="6BB28FD6" w14:textId="77777777" w:rsidR="00141142" w:rsidRDefault="00141142" w:rsidP="00A31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D8FE" w14:textId="77777777" w:rsidR="00F05970" w:rsidRDefault="00F05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058E" w14:textId="2E39036B" w:rsidR="00F05970" w:rsidRDefault="00F059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06AE" w14:textId="77777777" w:rsidR="00F05970" w:rsidRDefault="00F059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79"/>
    <w:rsid w:val="00027ADF"/>
    <w:rsid w:val="00034DBC"/>
    <w:rsid w:val="00064BF1"/>
    <w:rsid w:val="00065887"/>
    <w:rsid w:val="00070696"/>
    <w:rsid w:val="00074278"/>
    <w:rsid w:val="000974FA"/>
    <w:rsid w:val="000A1F50"/>
    <w:rsid w:val="000A3995"/>
    <w:rsid w:val="000A563C"/>
    <w:rsid w:val="000A7A79"/>
    <w:rsid w:val="000B215D"/>
    <w:rsid w:val="000E2AF3"/>
    <w:rsid w:val="000E5229"/>
    <w:rsid w:val="000E7095"/>
    <w:rsid w:val="000F02B9"/>
    <w:rsid w:val="000F06F0"/>
    <w:rsid w:val="001067E7"/>
    <w:rsid w:val="00121F5B"/>
    <w:rsid w:val="001300C8"/>
    <w:rsid w:val="00131A7B"/>
    <w:rsid w:val="0013475D"/>
    <w:rsid w:val="00141142"/>
    <w:rsid w:val="001670C7"/>
    <w:rsid w:val="00173462"/>
    <w:rsid w:val="00174C14"/>
    <w:rsid w:val="001A13E5"/>
    <w:rsid w:val="001A7598"/>
    <w:rsid w:val="001B2361"/>
    <w:rsid w:val="001B32DE"/>
    <w:rsid w:val="001E0893"/>
    <w:rsid w:val="001F085B"/>
    <w:rsid w:val="00201F65"/>
    <w:rsid w:val="00236188"/>
    <w:rsid w:val="00253536"/>
    <w:rsid w:val="002742D8"/>
    <w:rsid w:val="00275003"/>
    <w:rsid w:val="0027694F"/>
    <w:rsid w:val="00297C09"/>
    <w:rsid w:val="002A2879"/>
    <w:rsid w:val="002B1326"/>
    <w:rsid w:val="002C0AF9"/>
    <w:rsid w:val="002C4A13"/>
    <w:rsid w:val="002E27F7"/>
    <w:rsid w:val="002F0BAC"/>
    <w:rsid w:val="00302DE8"/>
    <w:rsid w:val="00304463"/>
    <w:rsid w:val="0030738E"/>
    <w:rsid w:val="00320714"/>
    <w:rsid w:val="00331425"/>
    <w:rsid w:val="00332AE1"/>
    <w:rsid w:val="00341CD4"/>
    <w:rsid w:val="0034709E"/>
    <w:rsid w:val="003655BB"/>
    <w:rsid w:val="00374B23"/>
    <w:rsid w:val="003B4D9D"/>
    <w:rsid w:val="003D3E33"/>
    <w:rsid w:val="003D7129"/>
    <w:rsid w:val="003E07C9"/>
    <w:rsid w:val="003E25BA"/>
    <w:rsid w:val="003E5ECA"/>
    <w:rsid w:val="003F062D"/>
    <w:rsid w:val="004076F8"/>
    <w:rsid w:val="004170F0"/>
    <w:rsid w:val="00417FBA"/>
    <w:rsid w:val="0042087B"/>
    <w:rsid w:val="0043172F"/>
    <w:rsid w:val="00452347"/>
    <w:rsid w:val="00455978"/>
    <w:rsid w:val="00457153"/>
    <w:rsid w:val="00471892"/>
    <w:rsid w:val="00475A4F"/>
    <w:rsid w:val="004A57ED"/>
    <w:rsid w:val="004C2CD0"/>
    <w:rsid w:val="004D5078"/>
    <w:rsid w:val="004D57AC"/>
    <w:rsid w:val="004D7F5C"/>
    <w:rsid w:val="004E5F1B"/>
    <w:rsid w:val="005338DD"/>
    <w:rsid w:val="00533F53"/>
    <w:rsid w:val="005420C8"/>
    <w:rsid w:val="0054587D"/>
    <w:rsid w:val="00545BD8"/>
    <w:rsid w:val="005600B0"/>
    <w:rsid w:val="00572CA7"/>
    <w:rsid w:val="00577BAA"/>
    <w:rsid w:val="0058582E"/>
    <w:rsid w:val="00597E26"/>
    <w:rsid w:val="005C4B50"/>
    <w:rsid w:val="00600A94"/>
    <w:rsid w:val="006010FB"/>
    <w:rsid w:val="00623A88"/>
    <w:rsid w:val="006340D3"/>
    <w:rsid w:val="0064187C"/>
    <w:rsid w:val="00680829"/>
    <w:rsid w:val="0068448A"/>
    <w:rsid w:val="006A2328"/>
    <w:rsid w:val="006B47E7"/>
    <w:rsid w:val="006B4A6E"/>
    <w:rsid w:val="006C0EC4"/>
    <w:rsid w:val="006C1021"/>
    <w:rsid w:val="006D26F8"/>
    <w:rsid w:val="006D5EC1"/>
    <w:rsid w:val="006D72E0"/>
    <w:rsid w:val="006E3364"/>
    <w:rsid w:val="00732069"/>
    <w:rsid w:val="00737237"/>
    <w:rsid w:val="00763F81"/>
    <w:rsid w:val="007730A3"/>
    <w:rsid w:val="007812C6"/>
    <w:rsid w:val="00785F62"/>
    <w:rsid w:val="007A56B3"/>
    <w:rsid w:val="007D0CB2"/>
    <w:rsid w:val="007E40B4"/>
    <w:rsid w:val="007F5497"/>
    <w:rsid w:val="0080693C"/>
    <w:rsid w:val="00811351"/>
    <w:rsid w:val="00815A5A"/>
    <w:rsid w:val="008325E2"/>
    <w:rsid w:val="008405BA"/>
    <w:rsid w:val="008545C9"/>
    <w:rsid w:val="00867708"/>
    <w:rsid w:val="00872C46"/>
    <w:rsid w:val="0088503A"/>
    <w:rsid w:val="008B14B6"/>
    <w:rsid w:val="008D769C"/>
    <w:rsid w:val="008E7410"/>
    <w:rsid w:val="0092413D"/>
    <w:rsid w:val="00926B79"/>
    <w:rsid w:val="00937538"/>
    <w:rsid w:val="009535F3"/>
    <w:rsid w:val="00962BAD"/>
    <w:rsid w:val="00970D2D"/>
    <w:rsid w:val="009818EF"/>
    <w:rsid w:val="00991FEE"/>
    <w:rsid w:val="009C20DF"/>
    <w:rsid w:val="009D3D45"/>
    <w:rsid w:val="009E046E"/>
    <w:rsid w:val="009E7C43"/>
    <w:rsid w:val="00A002B8"/>
    <w:rsid w:val="00A02D0A"/>
    <w:rsid w:val="00A112EA"/>
    <w:rsid w:val="00A176FE"/>
    <w:rsid w:val="00A2347C"/>
    <w:rsid w:val="00A3178E"/>
    <w:rsid w:val="00A367C1"/>
    <w:rsid w:val="00A75BAC"/>
    <w:rsid w:val="00A8462A"/>
    <w:rsid w:val="00A85761"/>
    <w:rsid w:val="00A868E4"/>
    <w:rsid w:val="00AA3D28"/>
    <w:rsid w:val="00AC5A39"/>
    <w:rsid w:val="00AD79BE"/>
    <w:rsid w:val="00AE758D"/>
    <w:rsid w:val="00AF1FDB"/>
    <w:rsid w:val="00B1070B"/>
    <w:rsid w:val="00B1776D"/>
    <w:rsid w:val="00B26039"/>
    <w:rsid w:val="00B42A35"/>
    <w:rsid w:val="00B71925"/>
    <w:rsid w:val="00B73718"/>
    <w:rsid w:val="00B80190"/>
    <w:rsid w:val="00B80EBF"/>
    <w:rsid w:val="00B852C2"/>
    <w:rsid w:val="00B85D54"/>
    <w:rsid w:val="00BA7253"/>
    <w:rsid w:val="00BB3223"/>
    <w:rsid w:val="00BC76A6"/>
    <w:rsid w:val="00BE62FC"/>
    <w:rsid w:val="00BF1CF0"/>
    <w:rsid w:val="00BF242B"/>
    <w:rsid w:val="00C00E32"/>
    <w:rsid w:val="00C0765E"/>
    <w:rsid w:val="00C33961"/>
    <w:rsid w:val="00C679D6"/>
    <w:rsid w:val="00C67F89"/>
    <w:rsid w:val="00C74CB8"/>
    <w:rsid w:val="00C80B1C"/>
    <w:rsid w:val="00C822D0"/>
    <w:rsid w:val="00C82B9D"/>
    <w:rsid w:val="00C91036"/>
    <w:rsid w:val="00C95CCD"/>
    <w:rsid w:val="00CA6C6E"/>
    <w:rsid w:val="00CD1CDB"/>
    <w:rsid w:val="00CD53E8"/>
    <w:rsid w:val="00CE751E"/>
    <w:rsid w:val="00CF02FD"/>
    <w:rsid w:val="00CF6A54"/>
    <w:rsid w:val="00D13199"/>
    <w:rsid w:val="00D2650B"/>
    <w:rsid w:val="00D34588"/>
    <w:rsid w:val="00D345ED"/>
    <w:rsid w:val="00D4099D"/>
    <w:rsid w:val="00D41415"/>
    <w:rsid w:val="00D4212E"/>
    <w:rsid w:val="00DA2E34"/>
    <w:rsid w:val="00DD0B7F"/>
    <w:rsid w:val="00DE6326"/>
    <w:rsid w:val="00DF3DE8"/>
    <w:rsid w:val="00E0052B"/>
    <w:rsid w:val="00E02A5D"/>
    <w:rsid w:val="00E03A55"/>
    <w:rsid w:val="00E05F3D"/>
    <w:rsid w:val="00E10114"/>
    <w:rsid w:val="00E15CFE"/>
    <w:rsid w:val="00E207E8"/>
    <w:rsid w:val="00E2560D"/>
    <w:rsid w:val="00E44E11"/>
    <w:rsid w:val="00E45E6B"/>
    <w:rsid w:val="00E56EB4"/>
    <w:rsid w:val="00E82910"/>
    <w:rsid w:val="00E901D7"/>
    <w:rsid w:val="00E96362"/>
    <w:rsid w:val="00EB0656"/>
    <w:rsid w:val="00EB23FE"/>
    <w:rsid w:val="00ED1708"/>
    <w:rsid w:val="00ED581C"/>
    <w:rsid w:val="00EE4CB9"/>
    <w:rsid w:val="00F05970"/>
    <w:rsid w:val="00F17304"/>
    <w:rsid w:val="00F32FB9"/>
    <w:rsid w:val="00F45FA7"/>
    <w:rsid w:val="00F558FB"/>
    <w:rsid w:val="00F575FB"/>
    <w:rsid w:val="00F60E5C"/>
    <w:rsid w:val="00F904C9"/>
    <w:rsid w:val="00F97784"/>
    <w:rsid w:val="00FA795F"/>
    <w:rsid w:val="00FD5FC2"/>
    <w:rsid w:val="00FE1196"/>
    <w:rsid w:val="00FE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7EC9B"/>
  <w15:docId w15:val="{DE27F5D1-1645-4984-90B6-CF422F07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26B79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926B79"/>
    <w:rPr>
      <w:rFonts w:ascii="Calibri" w:eastAsia="Times New Roman" w:hAnsi="Calibri" w:cs="Times New Roman"/>
      <w:b/>
      <w:bCs/>
      <w:sz w:val="24"/>
      <w:szCs w:val="24"/>
      <w:u w:val="single"/>
    </w:rPr>
  </w:style>
  <w:style w:type="table" w:styleId="TableGrid">
    <w:name w:val="Table Grid"/>
    <w:basedOn w:val="TableNormal"/>
    <w:uiPriority w:val="59"/>
    <w:unhideWhenUsed/>
    <w:rsid w:val="00A31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1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78E"/>
  </w:style>
  <w:style w:type="paragraph" w:styleId="Footer">
    <w:name w:val="footer"/>
    <w:basedOn w:val="Normal"/>
    <w:link w:val="FooterChar"/>
    <w:uiPriority w:val="99"/>
    <w:unhideWhenUsed/>
    <w:rsid w:val="00A31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238</Words>
  <Characters>1328</Characters>
  <Application>Microsoft Office Word</Application>
  <DocSecurity>0</DocSecurity>
  <Lines>154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Lenovo Choppington Parish Council</cp:lastModifiedBy>
  <cp:revision>9</cp:revision>
  <cp:lastPrinted>2026-04-15T11:02:00Z</cp:lastPrinted>
  <dcterms:created xsi:type="dcterms:W3CDTF">2026-03-06T12:28:00Z</dcterms:created>
  <dcterms:modified xsi:type="dcterms:W3CDTF">2026-04-15T11:17:00Z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eeae944f-202c-4df8-b1d4-13ddd4e9791e</vt:lpwstr>
  </property>
</Properties>
</file>